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ED3B" w14:textId="77777777" w:rsidR="000C305E" w:rsidRDefault="000C305E" w:rsidP="008A6D62">
      <w:pPr>
        <w:spacing w:after="223" w:line="266" w:lineRule="auto"/>
        <w:ind w:left="7682" w:hanging="4352"/>
        <w:rPr>
          <w:rFonts w:ascii="Calibri" w:hAnsi="Calibri" w:cs="Calibri"/>
          <w:b/>
          <w:szCs w:val="24"/>
          <w:u w:val="single" w:color="000000"/>
        </w:rPr>
      </w:pPr>
    </w:p>
    <w:p w14:paraId="2A93C5FC" w14:textId="77777777" w:rsidR="000C305E" w:rsidRDefault="000C305E" w:rsidP="008A6D62">
      <w:pPr>
        <w:spacing w:after="223" w:line="266" w:lineRule="auto"/>
        <w:ind w:left="7682" w:hanging="4352"/>
        <w:rPr>
          <w:rFonts w:ascii="Calibri" w:hAnsi="Calibri" w:cs="Calibri"/>
          <w:b/>
          <w:szCs w:val="24"/>
          <w:u w:val="single" w:color="000000"/>
        </w:rPr>
      </w:pPr>
    </w:p>
    <w:p w14:paraId="7D32CC73" w14:textId="77777777" w:rsidR="000C305E" w:rsidRDefault="000C305E" w:rsidP="008A6D62">
      <w:pPr>
        <w:spacing w:after="223" w:line="266" w:lineRule="auto"/>
        <w:ind w:left="7682" w:hanging="4352"/>
        <w:rPr>
          <w:rFonts w:ascii="Calibri" w:hAnsi="Calibri" w:cs="Calibri"/>
          <w:b/>
          <w:szCs w:val="24"/>
          <w:u w:val="single" w:color="000000"/>
        </w:rPr>
      </w:pPr>
    </w:p>
    <w:p w14:paraId="5C083A1F" w14:textId="021F1344" w:rsidR="008A6D62" w:rsidRPr="00DD4650" w:rsidRDefault="008A6D62" w:rsidP="008A6D62">
      <w:pPr>
        <w:spacing w:after="223" w:line="266" w:lineRule="auto"/>
        <w:ind w:left="7682" w:hanging="4352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  <w:u w:val="single" w:color="000000"/>
        </w:rPr>
        <w:t>ANNEXURE-A (Technical Bid)</w:t>
      </w:r>
    </w:p>
    <w:p w14:paraId="42AAA0B0" w14:textId="77777777" w:rsidR="008A6D62" w:rsidRPr="00DD4650" w:rsidRDefault="008A6D62" w:rsidP="008A6D62">
      <w:pPr>
        <w:spacing w:after="253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26E34938" w14:textId="77777777" w:rsidR="008A6D62" w:rsidRPr="00DD4650" w:rsidRDefault="008A6D62" w:rsidP="008A6D62">
      <w:pPr>
        <w:spacing w:after="216" w:line="259" w:lineRule="auto"/>
        <w:ind w:right="763"/>
        <w:jc w:val="right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  <w:u w:val="single" w:color="000000"/>
        </w:rPr>
        <w:t>(Covering letter should be written in Bidder’s letter head with the following details)</w:t>
      </w:r>
      <w:r w:rsidRPr="00DD4650">
        <w:rPr>
          <w:rFonts w:ascii="Calibri" w:hAnsi="Calibri" w:cs="Calibri"/>
          <w:b/>
          <w:szCs w:val="24"/>
        </w:rPr>
        <w:t xml:space="preserve"> </w:t>
      </w:r>
    </w:p>
    <w:p w14:paraId="787CB58B" w14:textId="77777777" w:rsidR="008A6D62" w:rsidRPr="00DD4650" w:rsidRDefault="008A6D62" w:rsidP="008A6D62">
      <w:pPr>
        <w:spacing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tbl>
      <w:tblPr>
        <w:tblStyle w:val="TableGrid"/>
        <w:tblW w:w="7907" w:type="dxa"/>
        <w:tblInd w:w="1034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41"/>
        <w:gridCol w:w="6966"/>
      </w:tblGrid>
      <w:tr w:rsidR="008A6D62" w:rsidRPr="00DD4650" w14:paraId="6495BE9D" w14:textId="77777777" w:rsidTr="003C66AB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8B48" w14:textId="77777777" w:rsidR="008A6D62" w:rsidRPr="00DD4650" w:rsidRDefault="008A6D62" w:rsidP="006D59EB">
            <w:pPr>
              <w:spacing w:line="259" w:lineRule="auto"/>
              <w:ind w:left="14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Sl.</w:t>
            </w:r>
            <w:r w:rsidR="003C66AB" w:rsidRPr="00DD465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DD4650">
              <w:rPr>
                <w:rFonts w:ascii="Calibri" w:hAnsi="Calibri" w:cs="Calibri"/>
                <w:b/>
                <w:szCs w:val="24"/>
              </w:rPr>
              <w:t>No</w:t>
            </w:r>
            <w:r w:rsidR="003C66AB" w:rsidRPr="00DD4650">
              <w:rPr>
                <w:rFonts w:ascii="Calibri" w:hAnsi="Calibri" w:cs="Calibri"/>
                <w:b/>
                <w:szCs w:val="24"/>
              </w:rPr>
              <w:t>.</w:t>
            </w:r>
            <w:r w:rsidRPr="00DD4650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37AD" w14:textId="77777777" w:rsidR="008A6D62" w:rsidRPr="00DD4650" w:rsidRDefault="008A6D62" w:rsidP="006D59EB">
            <w:pPr>
              <w:spacing w:line="259" w:lineRule="auto"/>
              <w:ind w:left="0" w:right="45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 xml:space="preserve">Documents </w:t>
            </w:r>
          </w:p>
        </w:tc>
      </w:tr>
      <w:tr w:rsidR="008A6D62" w:rsidRPr="00DD4650" w14:paraId="2942ABBA" w14:textId="77777777" w:rsidTr="003C66AB">
        <w:trPr>
          <w:trHeight w:val="43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73E9" w14:textId="77777777" w:rsidR="008A6D62" w:rsidRPr="00DD4650" w:rsidRDefault="008A6D62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01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9A8C" w14:textId="77777777" w:rsidR="008A6D62" w:rsidRPr="00DD4650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Covering Letter </w:t>
            </w:r>
          </w:p>
        </w:tc>
      </w:tr>
      <w:tr w:rsidR="008A6D62" w:rsidRPr="00DD4650" w14:paraId="55EF2C2D" w14:textId="77777777" w:rsidTr="003C66AB">
        <w:trPr>
          <w:trHeight w:val="47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141" w14:textId="77777777" w:rsidR="008A6D62" w:rsidRPr="00DD4650" w:rsidRDefault="008A6D62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02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CDC7" w14:textId="77777777" w:rsidR="008A6D62" w:rsidRPr="00DD4650" w:rsidRDefault="008A6D62" w:rsidP="00634974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Dealer/Seller/Re-seller/Par</w:t>
            </w:r>
            <w:r w:rsidR="00634974" w:rsidRPr="00DD4650">
              <w:rPr>
                <w:rFonts w:ascii="Calibri" w:hAnsi="Calibri" w:cs="Calibri"/>
                <w:szCs w:val="24"/>
              </w:rPr>
              <w:t>tner Authorization certificate.</w:t>
            </w:r>
          </w:p>
        </w:tc>
      </w:tr>
      <w:tr w:rsidR="008A6D62" w:rsidRPr="00DD4650" w14:paraId="41E6F853" w14:textId="77777777" w:rsidTr="003C66AB">
        <w:trPr>
          <w:trHeight w:val="40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8EDE" w14:textId="77777777" w:rsidR="008A6D62" w:rsidRPr="00DD4650" w:rsidRDefault="008A6D62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03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04B" w14:textId="77777777" w:rsidR="008A6D62" w:rsidRPr="00DD4650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EMD </w:t>
            </w:r>
          </w:p>
        </w:tc>
      </w:tr>
      <w:tr w:rsidR="008A6D62" w:rsidRPr="00DD4650" w14:paraId="72A1D715" w14:textId="77777777" w:rsidTr="003C66AB">
        <w:trPr>
          <w:trHeight w:val="45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224" w14:textId="77777777" w:rsidR="008A6D62" w:rsidRPr="00DD4650" w:rsidRDefault="008A6D62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04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DEAF" w14:textId="77777777" w:rsidR="008A6D62" w:rsidRPr="00DD4650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KYC Documents such as PAN, GST, Address Proof etc. </w:t>
            </w:r>
          </w:p>
        </w:tc>
      </w:tr>
      <w:tr w:rsidR="008A6D62" w:rsidRPr="00DD4650" w14:paraId="3EE404BA" w14:textId="77777777" w:rsidTr="003C66AB">
        <w:trPr>
          <w:trHeight w:val="45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360B" w14:textId="77777777" w:rsidR="008A6D62" w:rsidRPr="00DD4650" w:rsidRDefault="00634974" w:rsidP="006D59EB">
            <w:pPr>
              <w:spacing w:line="259" w:lineRule="auto"/>
              <w:ind w:left="0" w:right="43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05</w:t>
            </w:r>
            <w:r w:rsidR="008A6D62"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FC0" w14:textId="77777777" w:rsidR="008A6D62" w:rsidRPr="00DD4650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Datasheet/Brochure of the quoted items. </w:t>
            </w:r>
          </w:p>
        </w:tc>
      </w:tr>
    </w:tbl>
    <w:p w14:paraId="4C963474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39671AA9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43769B0A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382699B6" w14:textId="77777777" w:rsidR="008A6D62" w:rsidRPr="00DD4650" w:rsidRDefault="008A6D62" w:rsidP="008A6D62">
      <w:pPr>
        <w:spacing w:after="219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3BE3B51B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29A7AC6B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208E5605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0F86CCCB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416B4C75" w14:textId="77777777" w:rsidR="008A6D62" w:rsidRPr="00DD4650" w:rsidRDefault="008A6D62" w:rsidP="008A6D62">
      <w:pPr>
        <w:spacing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4C60EDA2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3D89447B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5614FA59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7DD51619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lastRenderedPageBreak/>
        <w:t xml:space="preserve"> </w:t>
      </w:r>
    </w:p>
    <w:p w14:paraId="72BDC141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663DF988" w14:textId="77777777" w:rsidR="00060244" w:rsidRDefault="00060244" w:rsidP="008A6D62">
      <w:pPr>
        <w:spacing w:after="261" w:line="259" w:lineRule="auto"/>
        <w:ind w:right="3427"/>
        <w:jc w:val="right"/>
        <w:rPr>
          <w:rFonts w:ascii="Calibri" w:hAnsi="Calibri" w:cs="Calibri"/>
          <w:b/>
          <w:szCs w:val="24"/>
          <w:u w:val="single" w:color="000000"/>
        </w:rPr>
      </w:pPr>
    </w:p>
    <w:p w14:paraId="6DBD70B7" w14:textId="4B6469DC" w:rsidR="008A6D62" w:rsidRPr="00DD4650" w:rsidRDefault="008A6D62" w:rsidP="008A6D62">
      <w:pPr>
        <w:spacing w:after="261" w:line="259" w:lineRule="auto"/>
        <w:ind w:right="3427"/>
        <w:jc w:val="right"/>
        <w:rPr>
          <w:rFonts w:ascii="Calibri" w:hAnsi="Calibri" w:cs="Calibri"/>
          <w:b/>
          <w:szCs w:val="24"/>
        </w:rPr>
      </w:pPr>
      <w:r w:rsidRPr="00DD4650">
        <w:rPr>
          <w:rFonts w:ascii="Calibri" w:hAnsi="Calibri" w:cs="Calibri"/>
          <w:b/>
          <w:szCs w:val="24"/>
          <w:u w:val="single" w:color="000000"/>
        </w:rPr>
        <w:t>ANNEXURE-B (Technical Bid)</w:t>
      </w:r>
      <w:r w:rsidRPr="00DD4650">
        <w:rPr>
          <w:rFonts w:ascii="Calibri" w:hAnsi="Calibri" w:cs="Calibri"/>
          <w:b/>
          <w:szCs w:val="24"/>
        </w:rPr>
        <w:t xml:space="preserve"> </w:t>
      </w:r>
    </w:p>
    <w:p w14:paraId="179A16B1" w14:textId="77777777" w:rsidR="002E45F1" w:rsidRPr="00DD4650" w:rsidRDefault="002E45F1" w:rsidP="008A6D62">
      <w:pPr>
        <w:spacing w:after="261" w:line="259" w:lineRule="auto"/>
        <w:ind w:right="3427"/>
        <w:jc w:val="right"/>
        <w:rPr>
          <w:rFonts w:ascii="Calibri" w:hAnsi="Calibri" w:cs="Calibri"/>
          <w:b/>
          <w:szCs w:val="24"/>
        </w:rPr>
      </w:pPr>
    </w:p>
    <w:p w14:paraId="2D192541" w14:textId="77777777" w:rsidR="008A6D62" w:rsidRPr="00DD4650" w:rsidRDefault="008A6D62" w:rsidP="008A6D62">
      <w:pPr>
        <w:spacing w:line="259" w:lineRule="auto"/>
        <w:ind w:right="2978"/>
        <w:jc w:val="right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szCs w:val="24"/>
        </w:rPr>
        <w:t xml:space="preserve">(Should be written in Bidder’s Letter head) </w:t>
      </w:r>
    </w:p>
    <w:tbl>
      <w:tblPr>
        <w:tblStyle w:val="TableGrid"/>
        <w:tblW w:w="8572" w:type="dxa"/>
        <w:tblInd w:w="703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2587"/>
        <w:gridCol w:w="1013"/>
        <w:gridCol w:w="1393"/>
        <w:gridCol w:w="1520"/>
        <w:gridCol w:w="1147"/>
      </w:tblGrid>
      <w:tr w:rsidR="008A6D62" w:rsidRPr="00DD4650" w14:paraId="0F368D0F" w14:textId="77777777" w:rsidTr="00132189">
        <w:trPr>
          <w:trHeight w:val="5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0169" w14:textId="77777777" w:rsidR="008A6D62" w:rsidRPr="00DD4650" w:rsidRDefault="008A6D62" w:rsidP="006D59EB">
            <w:pPr>
              <w:spacing w:line="259" w:lineRule="auto"/>
              <w:ind w:left="26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Sl.</w:t>
            </w:r>
            <w:r w:rsidR="00132189" w:rsidRPr="00DD4650">
              <w:rPr>
                <w:rFonts w:ascii="Calibri" w:hAnsi="Calibri" w:cs="Calibri"/>
                <w:szCs w:val="24"/>
              </w:rPr>
              <w:t xml:space="preserve"> </w:t>
            </w:r>
            <w:r w:rsidRPr="00DD4650">
              <w:rPr>
                <w:rFonts w:ascii="Calibri" w:hAnsi="Calibri" w:cs="Calibri"/>
                <w:szCs w:val="24"/>
              </w:rPr>
              <w:t>No</w:t>
            </w:r>
            <w:r w:rsidR="00132189" w:rsidRPr="00DD4650">
              <w:rPr>
                <w:rFonts w:ascii="Calibri" w:hAnsi="Calibri" w:cs="Calibri"/>
                <w:szCs w:val="24"/>
              </w:rPr>
              <w:t>.</w:t>
            </w: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7F8" w14:textId="77777777" w:rsidR="008A6D62" w:rsidRPr="00DD4650" w:rsidRDefault="008A6D62" w:rsidP="006D59EB">
            <w:pPr>
              <w:spacing w:line="259" w:lineRule="auto"/>
              <w:ind w:left="0" w:right="50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Item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F23C" w14:textId="77777777" w:rsidR="008A6D62" w:rsidRPr="00DD4650" w:rsidRDefault="008A6D62" w:rsidP="006D59EB">
            <w:pPr>
              <w:spacing w:line="259" w:lineRule="auto"/>
              <w:ind w:left="96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Brand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92CF" w14:textId="77777777" w:rsidR="008A6D62" w:rsidRPr="00DD4650" w:rsidRDefault="008A6D62" w:rsidP="006D59E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Model/Part No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CB7" w14:textId="77777777" w:rsidR="008A6D62" w:rsidRPr="00DD4650" w:rsidRDefault="008A6D62" w:rsidP="006D59E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Specification Compliance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730" w14:textId="77777777" w:rsidR="008A6D62" w:rsidRPr="00DD4650" w:rsidRDefault="008A6D62" w:rsidP="006D59EB">
            <w:pPr>
              <w:spacing w:line="259" w:lineRule="auto"/>
              <w:ind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Warranty </w:t>
            </w:r>
          </w:p>
        </w:tc>
      </w:tr>
      <w:tr w:rsidR="008A6D62" w:rsidRPr="00DD4650" w14:paraId="1916F19F" w14:textId="77777777" w:rsidTr="00132189">
        <w:trPr>
          <w:trHeight w:val="66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C26" w14:textId="77777777" w:rsidR="008A6D62" w:rsidRPr="00DD4650" w:rsidRDefault="008A6D62" w:rsidP="00132189">
            <w:pPr>
              <w:spacing w:line="259" w:lineRule="auto"/>
              <w:ind w:left="0" w:right="48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01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E095" w14:textId="77777777" w:rsidR="00943113" w:rsidRPr="00DD4650" w:rsidRDefault="00943113" w:rsidP="00943113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Item: Rack Server</w:t>
            </w:r>
          </w:p>
          <w:p w14:paraId="12809462" w14:textId="79454A6B" w:rsidR="008A6D62" w:rsidRPr="00DD4650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40A0" w14:textId="77777777" w:rsidR="008A6D62" w:rsidRPr="00DD4650" w:rsidRDefault="008A6D62" w:rsidP="006D59EB">
            <w:pPr>
              <w:spacing w:line="259" w:lineRule="auto"/>
              <w:ind w:left="14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  <w:p w14:paraId="68C12FD6" w14:textId="77777777" w:rsidR="008A6D62" w:rsidRPr="00DD4650" w:rsidRDefault="008A6D62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0C4B" w14:textId="77777777" w:rsidR="008A6D62" w:rsidRPr="00DD4650" w:rsidRDefault="008A6D62" w:rsidP="006D59EB">
            <w:pPr>
              <w:spacing w:line="259" w:lineRule="auto"/>
              <w:ind w:left="12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7423" w14:textId="77777777" w:rsidR="008A6D62" w:rsidRPr="00DD4650" w:rsidRDefault="008A6D62" w:rsidP="006D59EB">
            <w:pPr>
              <w:spacing w:line="259" w:lineRule="auto"/>
              <w:ind w:left="13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2DB" w14:textId="77777777" w:rsidR="008A6D62" w:rsidRPr="00DD4650" w:rsidRDefault="008A6D62" w:rsidP="006D59EB">
            <w:pPr>
              <w:spacing w:line="259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</w:tbl>
    <w:p w14:paraId="1C9F0C93" w14:textId="77777777" w:rsidR="008A6D62" w:rsidRPr="00DD4650" w:rsidRDefault="008A6D62" w:rsidP="008A6D62">
      <w:pPr>
        <w:spacing w:after="216" w:line="259" w:lineRule="auto"/>
        <w:ind w:left="0" w:firstLine="0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szCs w:val="24"/>
        </w:rPr>
        <w:t xml:space="preserve"> </w:t>
      </w:r>
    </w:p>
    <w:p w14:paraId="1CB2178E" w14:textId="77777777" w:rsidR="008A6D62" w:rsidRPr="00DD4650" w:rsidRDefault="008A6D62" w:rsidP="008A6D62">
      <w:pPr>
        <w:spacing w:after="219" w:line="259" w:lineRule="auto"/>
        <w:ind w:left="0" w:firstLine="0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szCs w:val="24"/>
        </w:rPr>
        <w:t xml:space="preserve"> </w:t>
      </w:r>
    </w:p>
    <w:p w14:paraId="773E663E" w14:textId="77777777" w:rsidR="008A6D62" w:rsidRPr="00DD4650" w:rsidRDefault="008A6D62" w:rsidP="008A6D62">
      <w:pPr>
        <w:spacing w:after="216" w:line="259" w:lineRule="auto"/>
        <w:ind w:left="0" w:firstLine="0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szCs w:val="24"/>
        </w:rPr>
        <w:t xml:space="preserve"> </w:t>
      </w:r>
    </w:p>
    <w:p w14:paraId="2FE5598D" w14:textId="77777777" w:rsidR="008A6D62" w:rsidRPr="00DD4650" w:rsidRDefault="008A6D62" w:rsidP="008A6D62">
      <w:pPr>
        <w:spacing w:after="218" w:line="259" w:lineRule="auto"/>
        <w:ind w:left="0" w:firstLine="0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szCs w:val="24"/>
        </w:rPr>
        <w:t xml:space="preserve"> </w:t>
      </w:r>
    </w:p>
    <w:p w14:paraId="0CA947F9" w14:textId="77777777" w:rsidR="008A6D62" w:rsidRPr="00DD4650" w:rsidRDefault="008A6D62" w:rsidP="008A6D62">
      <w:pPr>
        <w:spacing w:after="223" w:line="259" w:lineRule="auto"/>
        <w:ind w:left="0" w:firstLine="0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szCs w:val="24"/>
        </w:rPr>
        <w:t xml:space="preserve"> </w:t>
      </w:r>
    </w:p>
    <w:p w14:paraId="553AD573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4D1B8D3F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35067604" w14:textId="77777777" w:rsidR="008A6D62" w:rsidRPr="00DD4650" w:rsidRDefault="008A6D62" w:rsidP="008A6D62">
      <w:pPr>
        <w:spacing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53EA3FE8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5CA299EC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64F7C920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10EBBB07" w14:textId="77777777" w:rsidR="008A6D62" w:rsidRPr="00DD4650" w:rsidRDefault="008A6D62" w:rsidP="008A6D62">
      <w:pPr>
        <w:spacing w:after="218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3E72AC52" w14:textId="77777777" w:rsidR="008A6D62" w:rsidRPr="00DD4650" w:rsidRDefault="008A6D62" w:rsidP="008A6D62">
      <w:pPr>
        <w:spacing w:after="216" w:line="259" w:lineRule="auto"/>
        <w:ind w:left="0" w:right="2" w:firstLine="0"/>
        <w:jc w:val="center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b/>
          <w:szCs w:val="24"/>
        </w:rPr>
        <w:t xml:space="preserve"> </w:t>
      </w:r>
    </w:p>
    <w:p w14:paraId="5049A925" w14:textId="77777777" w:rsidR="008A6D62" w:rsidRPr="00DD4650" w:rsidRDefault="008A6D62" w:rsidP="008A6D62">
      <w:pPr>
        <w:spacing w:after="216" w:line="259" w:lineRule="auto"/>
        <w:ind w:right="3217"/>
        <w:jc w:val="right"/>
        <w:rPr>
          <w:rFonts w:ascii="Calibri" w:hAnsi="Calibri" w:cs="Calibri"/>
          <w:b/>
          <w:szCs w:val="24"/>
          <w:u w:val="single" w:color="000000"/>
        </w:rPr>
      </w:pPr>
    </w:p>
    <w:p w14:paraId="63110D65" w14:textId="77777777" w:rsidR="005D0FB2" w:rsidRPr="00DD4650" w:rsidRDefault="005D0FB2" w:rsidP="008A6D62">
      <w:pPr>
        <w:spacing w:after="216" w:line="259" w:lineRule="auto"/>
        <w:ind w:right="3217"/>
        <w:jc w:val="right"/>
        <w:rPr>
          <w:rFonts w:ascii="Calibri" w:hAnsi="Calibri" w:cs="Calibri"/>
          <w:b/>
          <w:szCs w:val="24"/>
          <w:u w:val="single" w:color="000000"/>
        </w:rPr>
      </w:pPr>
    </w:p>
    <w:p w14:paraId="62CC028A" w14:textId="77777777" w:rsidR="0080766B" w:rsidRDefault="0080766B" w:rsidP="008A6D62">
      <w:pPr>
        <w:spacing w:after="216" w:line="259" w:lineRule="auto"/>
        <w:ind w:right="3217"/>
        <w:jc w:val="right"/>
        <w:rPr>
          <w:rFonts w:ascii="Calibri" w:hAnsi="Calibri" w:cs="Calibri"/>
          <w:b/>
          <w:szCs w:val="24"/>
          <w:u w:val="single" w:color="000000"/>
        </w:rPr>
      </w:pPr>
    </w:p>
    <w:p w14:paraId="1F11939F" w14:textId="77777777" w:rsidR="0080766B" w:rsidRDefault="0080766B" w:rsidP="008A6D62">
      <w:pPr>
        <w:spacing w:after="216" w:line="259" w:lineRule="auto"/>
        <w:ind w:right="3217"/>
        <w:jc w:val="right"/>
        <w:rPr>
          <w:rFonts w:ascii="Calibri" w:hAnsi="Calibri" w:cs="Calibri"/>
          <w:b/>
          <w:szCs w:val="24"/>
          <w:u w:val="single" w:color="000000"/>
        </w:rPr>
      </w:pPr>
    </w:p>
    <w:p w14:paraId="712DEF82" w14:textId="77777777" w:rsidR="0080766B" w:rsidRPr="00DD4650" w:rsidRDefault="0080766B" w:rsidP="008A6D62">
      <w:pPr>
        <w:spacing w:after="216" w:line="259" w:lineRule="auto"/>
        <w:ind w:right="3217"/>
        <w:jc w:val="right"/>
        <w:rPr>
          <w:rFonts w:ascii="Calibri" w:hAnsi="Calibri" w:cs="Calibri"/>
          <w:b/>
          <w:szCs w:val="24"/>
          <w:u w:val="single" w:color="000000"/>
        </w:rPr>
      </w:pPr>
    </w:p>
    <w:p w14:paraId="32B1FA66" w14:textId="77777777" w:rsidR="005D0FB2" w:rsidRPr="00DD4650" w:rsidRDefault="005D0FB2" w:rsidP="008A6D62">
      <w:pPr>
        <w:spacing w:after="216" w:line="259" w:lineRule="auto"/>
        <w:ind w:right="3217"/>
        <w:jc w:val="right"/>
        <w:rPr>
          <w:rFonts w:ascii="Calibri" w:hAnsi="Calibri" w:cs="Calibri"/>
          <w:b/>
          <w:szCs w:val="24"/>
          <w:u w:val="single" w:color="000000"/>
        </w:rPr>
      </w:pPr>
    </w:p>
    <w:p w14:paraId="2D8A4766" w14:textId="77777777" w:rsidR="008A6D62" w:rsidRPr="00DD4650" w:rsidRDefault="008A6D62" w:rsidP="008A6D62">
      <w:pPr>
        <w:spacing w:after="216" w:line="259" w:lineRule="auto"/>
        <w:ind w:right="3217"/>
        <w:jc w:val="right"/>
        <w:rPr>
          <w:rFonts w:ascii="Calibri" w:hAnsi="Calibri" w:cs="Calibri"/>
          <w:b/>
          <w:szCs w:val="24"/>
        </w:rPr>
      </w:pPr>
      <w:r w:rsidRPr="00DD4650">
        <w:rPr>
          <w:rFonts w:ascii="Calibri" w:hAnsi="Calibri" w:cs="Calibri"/>
          <w:b/>
          <w:szCs w:val="24"/>
          <w:u w:val="single" w:color="000000"/>
        </w:rPr>
        <w:t>ANNEXURE-C - FINANCIAL BID</w:t>
      </w:r>
      <w:r w:rsidRPr="00DD4650">
        <w:rPr>
          <w:rFonts w:ascii="Calibri" w:hAnsi="Calibri" w:cs="Calibri"/>
          <w:b/>
          <w:szCs w:val="24"/>
        </w:rPr>
        <w:t xml:space="preserve"> </w:t>
      </w:r>
    </w:p>
    <w:p w14:paraId="2CE1EB7F" w14:textId="77777777" w:rsidR="002E45F1" w:rsidRPr="00DD4650" w:rsidRDefault="002E45F1" w:rsidP="008A6D62">
      <w:pPr>
        <w:spacing w:after="216" w:line="259" w:lineRule="auto"/>
        <w:ind w:right="3217"/>
        <w:jc w:val="right"/>
        <w:rPr>
          <w:rFonts w:ascii="Calibri" w:hAnsi="Calibri" w:cs="Calibri"/>
          <w:b/>
          <w:szCs w:val="24"/>
        </w:rPr>
      </w:pPr>
    </w:p>
    <w:p w14:paraId="7E869DB7" w14:textId="77777777" w:rsidR="008A6D62" w:rsidRPr="00DD4650" w:rsidRDefault="008A6D62" w:rsidP="008A6D62">
      <w:pPr>
        <w:spacing w:line="259" w:lineRule="auto"/>
        <w:ind w:right="2781"/>
        <w:jc w:val="right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szCs w:val="24"/>
        </w:rPr>
        <w:t xml:space="preserve">(Should be written in letter head of the Bidder) </w:t>
      </w:r>
    </w:p>
    <w:tbl>
      <w:tblPr>
        <w:tblStyle w:val="TableGrid"/>
        <w:tblW w:w="8853" w:type="dxa"/>
        <w:jc w:val="center"/>
        <w:tblInd w:w="0" w:type="dxa"/>
        <w:tblLayout w:type="fixed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2"/>
        <w:gridCol w:w="3690"/>
        <w:gridCol w:w="1158"/>
        <w:gridCol w:w="1417"/>
        <w:gridCol w:w="1656"/>
      </w:tblGrid>
      <w:tr w:rsidR="00BA44FA" w:rsidRPr="00DD4650" w14:paraId="7E9D7DF6" w14:textId="77777777" w:rsidTr="0080766B">
        <w:trPr>
          <w:trHeight w:val="72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6AE6" w14:textId="73222D29" w:rsidR="00BA44FA" w:rsidRPr="00DD4650" w:rsidRDefault="00BA44FA" w:rsidP="003205A8">
            <w:pPr>
              <w:spacing w:line="259" w:lineRule="auto"/>
              <w:ind w:left="31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Sl. No.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9EF1" w14:textId="012B7CC1" w:rsidR="00BA44FA" w:rsidRPr="00DD4650" w:rsidRDefault="00BA44FA" w:rsidP="003205A8">
            <w:pPr>
              <w:spacing w:line="259" w:lineRule="auto"/>
              <w:ind w:left="0" w:right="57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Item</w:t>
            </w:r>
          </w:p>
          <w:p w14:paraId="051075E5" w14:textId="7C5D9927" w:rsidR="00BA44FA" w:rsidRPr="00DD4650" w:rsidRDefault="00BA44FA" w:rsidP="003205A8">
            <w:pPr>
              <w:spacing w:line="259" w:lineRule="auto"/>
              <w:ind w:left="3" w:firstLine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CB5" w14:textId="77777777" w:rsidR="00BA44FA" w:rsidRPr="00DD4650" w:rsidRDefault="00BA44FA" w:rsidP="003205A8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Rate</w:t>
            </w:r>
          </w:p>
          <w:p w14:paraId="622DF6A2" w14:textId="1CA762D3" w:rsidR="00BA44FA" w:rsidRPr="00DD4650" w:rsidRDefault="00BA44FA" w:rsidP="003205A8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(INR)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0DC" w14:textId="77777777" w:rsidR="00BA44FA" w:rsidRPr="00DD4650" w:rsidRDefault="00BA44FA" w:rsidP="003205A8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Tax</w:t>
            </w:r>
          </w:p>
          <w:p w14:paraId="0E36E301" w14:textId="1821B621" w:rsidR="00BA44FA" w:rsidRPr="00DD4650" w:rsidRDefault="00BA44FA" w:rsidP="003205A8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(INR)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D984" w14:textId="49EA27C1" w:rsidR="00BA44FA" w:rsidRPr="00DD4650" w:rsidRDefault="00BA44FA" w:rsidP="003205A8">
            <w:pPr>
              <w:spacing w:line="259" w:lineRule="auto"/>
              <w:ind w:left="0" w:right="60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Total</w:t>
            </w:r>
          </w:p>
          <w:p w14:paraId="1E8F6835" w14:textId="4C0DC0A0" w:rsidR="00BA44FA" w:rsidRPr="0080766B" w:rsidRDefault="00BA44FA" w:rsidP="0080766B">
            <w:pPr>
              <w:spacing w:line="259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>Amount</w:t>
            </w:r>
          </w:p>
        </w:tc>
      </w:tr>
      <w:tr w:rsidR="00BA44FA" w:rsidRPr="00DD4650" w14:paraId="00A9A671" w14:textId="77777777" w:rsidTr="00BA44FA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35DB" w14:textId="77777777" w:rsidR="00BA44FA" w:rsidRPr="00DD4650" w:rsidRDefault="00BA44FA" w:rsidP="00132189">
            <w:pPr>
              <w:spacing w:line="259" w:lineRule="auto"/>
              <w:ind w:left="0" w:right="65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01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E8E" w14:textId="25600461" w:rsidR="00BA44FA" w:rsidRPr="00DD4650" w:rsidRDefault="00BA44FA" w:rsidP="00943113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Rack Server -1 Nos</w:t>
            </w:r>
          </w:p>
          <w:p w14:paraId="527D1D8D" w14:textId="38D403E4" w:rsidR="00BA44FA" w:rsidRPr="00DD4650" w:rsidRDefault="00BA44FA" w:rsidP="0013218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1F7" w14:textId="77777777" w:rsidR="00BA44FA" w:rsidRPr="00DD4650" w:rsidRDefault="00BA44FA" w:rsidP="00132189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  <w:p w14:paraId="46FDAF1B" w14:textId="77777777" w:rsidR="00BA44FA" w:rsidRPr="00DD4650" w:rsidRDefault="00BA44FA" w:rsidP="00132189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7880" w14:textId="77777777" w:rsidR="00BA44FA" w:rsidRPr="00DD4650" w:rsidRDefault="00BA44FA" w:rsidP="00132189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016E" w14:textId="77777777" w:rsidR="00BA44FA" w:rsidRPr="00DD4650" w:rsidRDefault="00BA44FA" w:rsidP="00132189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BA44FA" w:rsidRPr="00DD4650" w14:paraId="4461B329" w14:textId="77777777" w:rsidTr="00BA44FA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2C66" w14:textId="0015B167" w:rsidR="00BA44FA" w:rsidRPr="00DD4650" w:rsidRDefault="00BA44FA" w:rsidP="006D59EB">
            <w:pPr>
              <w:spacing w:line="259" w:lineRule="auto"/>
              <w:ind w:left="0" w:right="65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02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29D6" w14:textId="0C06650C" w:rsidR="00BA44FA" w:rsidRPr="00DD4650" w:rsidRDefault="00BA44FA" w:rsidP="008A6D62">
            <w:pPr>
              <w:widowControl w:val="0"/>
              <w:spacing w:line="240" w:lineRule="auto"/>
              <w:ind w:left="0" w:firstLine="0"/>
              <w:rPr>
                <w:rFonts w:ascii="Calibri" w:eastAsia="SimSun" w:hAnsi="Calibri" w:cs="Calibri"/>
                <w:color w:val="auto"/>
                <w:szCs w:val="24"/>
              </w:rPr>
            </w:pPr>
            <w:r w:rsidRPr="00DD4650">
              <w:rPr>
                <w:rFonts w:ascii="Calibri" w:eastAsia="SimSun" w:hAnsi="Calibri" w:cs="Calibri"/>
                <w:color w:val="auto"/>
                <w:szCs w:val="24"/>
              </w:rPr>
              <w:t>Installation &amp; Commissioning – 1 Nos</w:t>
            </w:r>
          </w:p>
          <w:p w14:paraId="0720B5FC" w14:textId="77777777" w:rsidR="00BA44FA" w:rsidRPr="00DD4650" w:rsidRDefault="00BA44FA" w:rsidP="008A6D62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3B7" w14:textId="77777777" w:rsidR="00BA44FA" w:rsidRPr="00DD4650" w:rsidRDefault="00BA44FA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BAD" w14:textId="77777777" w:rsidR="00BA44FA" w:rsidRPr="00DD4650" w:rsidRDefault="00BA44FA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E359" w14:textId="77777777" w:rsidR="00BA44FA" w:rsidRPr="00DD4650" w:rsidRDefault="00BA44FA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C7348E" w:rsidRPr="00DD4650" w14:paraId="205960CD" w14:textId="77777777" w:rsidTr="00BA44FA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3FCF" w14:textId="73157F33" w:rsidR="00C7348E" w:rsidRPr="00DD4650" w:rsidRDefault="00C7348E" w:rsidP="006D59EB">
            <w:pPr>
              <w:spacing w:line="259" w:lineRule="auto"/>
              <w:ind w:left="0" w:right="65" w:firstLine="0"/>
              <w:jc w:val="center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03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F0D" w14:textId="046BCCEE" w:rsidR="00C7348E" w:rsidRPr="00DD4650" w:rsidRDefault="0080766B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eastAsia="SimSun" w:hAnsi="Calibri" w:cs="Calibri"/>
                <w:i/>
                <w:iCs/>
                <w:color w:val="auto"/>
                <w:szCs w:val="24"/>
              </w:rPr>
              <w:t>(-) Less Buy back value for the two old servers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1D92" w14:textId="77777777" w:rsidR="00C7348E" w:rsidRPr="00DD4650" w:rsidRDefault="00C7348E" w:rsidP="006D59EB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  <w:tr w:rsidR="00BA44FA" w:rsidRPr="00DD4650" w14:paraId="5C93CD7D" w14:textId="77777777" w:rsidTr="00BA44FA">
        <w:trPr>
          <w:trHeight w:val="562"/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9B5" w14:textId="05D12743" w:rsidR="00BA44FA" w:rsidRPr="00DD4650" w:rsidRDefault="00BA44FA" w:rsidP="00BA44FA">
            <w:pPr>
              <w:spacing w:line="259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b/>
                <w:szCs w:val="24"/>
              </w:rPr>
              <w:t xml:space="preserve">Grand Total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3E0" w14:textId="77777777" w:rsidR="00BA44FA" w:rsidRPr="00DD4650" w:rsidRDefault="00BA44FA" w:rsidP="00BA44FA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  <w:tr w:rsidR="00BA44FA" w:rsidRPr="00DD4650" w14:paraId="1A0218FE" w14:textId="77777777" w:rsidTr="00BA44FA">
        <w:trPr>
          <w:trHeight w:val="562"/>
          <w:jc w:val="center"/>
        </w:trPr>
        <w:tc>
          <w:tcPr>
            <w:tcW w:w="8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E2B6" w14:textId="2717DF46" w:rsidR="00BA44FA" w:rsidRPr="00DD4650" w:rsidRDefault="00BA44FA" w:rsidP="00BA44FA">
            <w:pPr>
              <w:spacing w:line="259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DD4650">
              <w:rPr>
                <w:rFonts w:ascii="Calibri" w:hAnsi="Calibri" w:cs="Calibri"/>
                <w:szCs w:val="24"/>
              </w:rPr>
              <w:t>(In words)</w:t>
            </w:r>
          </w:p>
        </w:tc>
      </w:tr>
    </w:tbl>
    <w:p w14:paraId="36637C2E" w14:textId="77777777" w:rsidR="008A6D62" w:rsidRPr="00DD4650" w:rsidRDefault="008A6D62" w:rsidP="008A6D62">
      <w:pPr>
        <w:spacing w:line="259" w:lineRule="auto"/>
        <w:ind w:left="0" w:firstLine="0"/>
        <w:rPr>
          <w:rFonts w:ascii="Calibri" w:hAnsi="Calibri" w:cs="Calibri"/>
          <w:szCs w:val="24"/>
        </w:rPr>
      </w:pPr>
      <w:r w:rsidRPr="00DD4650">
        <w:rPr>
          <w:rFonts w:ascii="Calibri" w:hAnsi="Calibri" w:cs="Calibri"/>
          <w:szCs w:val="24"/>
        </w:rPr>
        <w:t xml:space="preserve"> </w:t>
      </w:r>
    </w:p>
    <w:p w14:paraId="219FB2BA" w14:textId="77777777" w:rsidR="008A6D62" w:rsidRPr="00DD4650" w:rsidRDefault="008A6D62">
      <w:pPr>
        <w:spacing w:after="253" w:line="259" w:lineRule="auto"/>
        <w:ind w:left="0" w:right="2" w:firstLine="0"/>
        <w:jc w:val="center"/>
        <w:rPr>
          <w:rFonts w:ascii="Calibri" w:hAnsi="Calibri" w:cs="Calibri"/>
          <w:szCs w:val="24"/>
        </w:rPr>
      </w:pPr>
    </w:p>
    <w:sectPr w:rsidR="008A6D62" w:rsidRPr="00DD4650">
      <w:headerReference w:type="even" r:id="rId7"/>
      <w:headerReference w:type="default" r:id="rId8"/>
      <w:headerReference w:type="first" r:id="rId9"/>
      <w:pgSz w:w="12240" w:h="15840"/>
      <w:pgMar w:top="1889" w:right="1073" w:bottom="1259" w:left="113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325E" w14:textId="77777777" w:rsidR="0082323C" w:rsidRDefault="0082323C">
      <w:pPr>
        <w:spacing w:line="240" w:lineRule="auto"/>
      </w:pPr>
      <w:r>
        <w:separator/>
      </w:r>
    </w:p>
  </w:endnote>
  <w:endnote w:type="continuationSeparator" w:id="0">
    <w:p w14:paraId="16B8EB7C" w14:textId="77777777" w:rsidR="0082323C" w:rsidRDefault="0082323C">
      <w:pPr>
        <w:spacing w:line="240" w:lineRule="auto"/>
      </w:pPr>
      <w:r>
        <w:continuationSeparator/>
      </w:r>
    </w:p>
  </w:endnote>
  <w:endnote w:type="continuationNotice" w:id="1">
    <w:p w14:paraId="4DC63B5E" w14:textId="77777777" w:rsidR="0082323C" w:rsidRDefault="008232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2E6E9" w14:textId="77777777" w:rsidR="0082323C" w:rsidRDefault="0082323C">
      <w:pPr>
        <w:spacing w:line="240" w:lineRule="auto"/>
      </w:pPr>
      <w:r>
        <w:separator/>
      </w:r>
    </w:p>
  </w:footnote>
  <w:footnote w:type="continuationSeparator" w:id="0">
    <w:p w14:paraId="682C0543" w14:textId="77777777" w:rsidR="0082323C" w:rsidRDefault="0082323C">
      <w:pPr>
        <w:spacing w:line="240" w:lineRule="auto"/>
      </w:pPr>
      <w:r>
        <w:continuationSeparator/>
      </w:r>
    </w:p>
  </w:footnote>
  <w:footnote w:type="continuationNotice" w:id="1">
    <w:p w14:paraId="62A1FC26" w14:textId="77777777" w:rsidR="0082323C" w:rsidRDefault="008232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255A" w14:textId="77777777" w:rsidR="007A27C1" w:rsidRDefault="00E975BE">
    <w:pPr>
      <w:spacing w:line="259" w:lineRule="auto"/>
      <w:ind w:left="0" w:right="27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9ADDA67" wp14:editId="3DA0668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3190875" cy="68580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Tender </w:t>
    </w:r>
    <w:proofErr w:type="gramStart"/>
    <w:r>
      <w:rPr>
        <w:rFonts w:ascii="Calibri" w:eastAsia="Calibri" w:hAnsi="Calibri" w:cs="Calibri"/>
        <w:sz w:val="22"/>
      </w:rPr>
      <w:t>No :</w:t>
    </w:r>
    <w:proofErr w:type="gram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NEDFi</w:t>
    </w:r>
    <w:proofErr w:type="spellEnd"/>
    <w:r>
      <w:rPr>
        <w:rFonts w:ascii="Calibri" w:eastAsia="Calibri" w:hAnsi="Calibri" w:cs="Calibri"/>
        <w:sz w:val="22"/>
      </w:rPr>
      <w:t>/IT/</w:t>
    </w:r>
    <w:proofErr w:type="spellStart"/>
    <w:r>
      <w:rPr>
        <w:rFonts w:ascii="Calibri" w:eastAsia="Calibri" w:hAnsi="Calibri" w:cs="Calibri"/>
        <w:sz w:val="22"/>
      </w:rPr>
      <w:t>WiFi</w:t>
    </w:r>
    <w:proofErr w:type="spellEnd"/>
    <w:r>
      <w:rPr>
        <w:rFonts w:ascii="Calibri" w:eastAsia="Calibri" w:hAnsi="Calibri" w:cs="Calibri"/>
        <w:sz w:val="22"/>
      </w:rPr>
      <w:t>/01/2019-2020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DF78" w14:textId="77777777" w:rsidR="007A27C1" w:rsidRDefault="007A27C1" w:rsidP="00C0510C">
    <w:pPr>
      <w:spacing w:line="259" w:lineRule="auto"/>
      <w:ind w:left="0" w:right="27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AEE5" w14:textId="77777777" w:rsidR="007A27C1" w:rsidRDefault="00E975BE">
    <w:pPr>
      <w:spacing w:line="259" w:lineRule="auto"/>
      <w:ind w:left="0" w:right="277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4D892879" wp14:editId="21E279FC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3190875" cy="6858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Tender </w:t>
    </w:r>
    <w:proofErr w:type="gramStart"/>
    <w:r>
      <w:rPr>
        <w:rFonts w:ascii="Calibri" w:eastAsia="Calibri" w:hAnsi="Calibri" w:cs="Calibri"/>
        <w:sz w:val="22"/>
      </w:rPr>
      <w:t>No :</w:t>
    </w:r>
    <w:proofErr w:type="gram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NEDFi</w:t>
    </w:r>
    <w:proofErr w:type="spellEnd"/>
    <w:r>
      <w:rPr>
        <w:rFonts w:ascii="Calibri" w:eastAsia="Calibri" w:hAnsi="Calibri" w:cs="Calibri"/>
        <w:sz w:val="22"/>
      </w:rPr>
      <w:t>/IT/</w:t>
    </w:r>
    <w:proofErr w:type="spellStart"/>
    <w:r>
      <w:rPr>
        <w:rFonts w:ascii="Calibri" w:eastAsia="Calibri" w:hAnsi="Calibri" w:cs="Calibri"/>
        <w:sz w:val="22"/>
      </w:rPr>
      <w:t>WiFi</w:t>
    </w:r>
    <w:proofErr w:type="spellEnd"/>
    <w:r>
      <w:rPr>
        <w:rFonts w:ascii="Calibri" w:eastAsia="Calibri" w:hAnsi="Calibri" w:cs="Calibri"/>
        <w:sz w:val="22"/>
      </w:rPr>
      <w:t>/01/2019-2020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868"/>
    <w:multiLevelType w:val="hybridMultilevel"/>
    <w:tmpl w:val="6DB0816C"/>
    <w:lvl w:ilvl="0" w:tplc="79203102">
      <w:start w:val="1"/>
      <w:numFmt w:val="upperLetter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D6267F"/>
    <w:multiLevelType w:val="multilevel"/>
    <w:tmpl w:val="20C6C50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900F1"/>
    <w:multiLevelType w:val="multilevel"/>
    <w:tmpl w:val="8DF09D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B5C7E"/>
    <w:multiLevelType w:val="hybridMultilevel"/>
    <w:tmpl w:val="1D26BAEA"/>
    <w:lvl w:ilvl="0" w:tplc="29FC139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A3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0C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C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08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6C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CD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4D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2D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8D179E"/>
    <w:multiLevelType w:val="hybridMultilevel"/>
    <w:tmpl w:val="EE5E5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B1E91"/>
    <w:multiLevelType w:val="hybridMultilevel"/>
    <w:tmpl w:val="CABC3C66"/>
    <w:lvl w:ilvl="0" w:tplc="A58C5EA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890B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C6E5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8548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C313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098B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2B80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4DB3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0CD9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55A42"/>
    <w:multiLevelType w:val="hybridMultilevel"/>
    <w:tmpl w:val="A036A8CC"/>
    <w:lvl w:ilvl="0" w:tplc="4E08D67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A332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ECA3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441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81B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8D88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619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20FE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E772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8D534C"/>
    <w:multiLevelType w:val="hybridMultilevel"/>
    <w:tmpl w:val="8FD8BA44"/>
    <w:lvl w:ilvl="0" w:tplc="76CE2FE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88C3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C319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8C9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E650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ABF6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0508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6E31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E050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331A65"/>
    <w:multiLevelType w:val="multilevel"/>
    <w:tmpl w:val="94003B0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C3491E"/>
    <w:multiLevelType w:val="multilevel"/>
    <w:tmpl w:val="96E40F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35AAC"/>
    <w:multiLevelType w:val="hybridMultilevel"/>
    <w:tmpl w:val="63C4D7B8"/>
    <w:lvl w:ilvl="0" w:tplc="3CD649F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23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E1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88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4EF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69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ADB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CD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073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693AB9"/>
    <w:multiLevelType w:val="hybridMultilevel"/>
    <w:tmpl w:val="22E0580C"/>
    <w:lvl w:ilvl="0" w:tplc="590CA6B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2273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FC8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2FE9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E734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C69D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6CEE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00BF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AC1D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8994080">
    <w:abstractNumId w:val="10"/>
  </w:num>
  <w:num w:numId="2" w16cid:durableId="595407868">
    <w:abstractNumId w:val="3"/>
  </w:num>
  <w:num w:numId="3" w16cid:durableId="650718652">
    <w:abstractNumId w:val="11"/>
  </w:num>
  <w:num w:numId="4" w16cid:durableId="1515998537">
    <w:abstractNumId w:val="5"/>
  </w:num>
  <w:num w:numId="5" w16cid:durableId="1915358556">
    <w:abstractNumId w:val="6"/>
  </w:num>
  <w:num w:numId="6" w16cid:durableId="732194341">
    <w:abstractNumId w:val="7"/>
  </w:num>
  <w:num w:numId="7" w16cid:durableId="14018289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1481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897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8531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4950076">
    <w:abstractNumId w:val="0"/>
  </w:num>
  <w:num w:numId="12" w16cid:durableId="1901402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1"/>
    <w:rsid w:val="00020088"/>
    <w:rsid w:val="000241B1"/>
    <w:rsid w:val="00031B76"/>
    <w:rsid w:val="00051B72"/>
    <w:rsid w:val="000528D7"/>
    <w:rsid w:val="00060244"/>
    <w:rsid w:val="000604FB"/>
    <w:rsid w:val="000932AB"/>
    <w:rsid w:val="000B36B5"/>
    <w:rsid w:val="000C305E"/>
    <w:rsid w:val="00132189"/>
    <w:rsid w:val="001377C3"/>
    <w:rsid w:val="001755B3"/>
    <w:rsid w:val="00190E0F"/>
    <w:rsid w:val="00193127"/>
    <w:rsid w:val="00193277"/>
    <w:rsid w:val="001C465A"/>
    <w:rsid w:val="001C6496"/>
    <w:rsid w:val="001C7C0C"/>
    <w:rsid w:val="00211881"/>
    <w:rsid w:val="002234C2"/>
    <w:rsid w:val="002902CC"/>
    <w:rsid w:val="00297CB2"/>
    <w:rsid w:val="002A0D7A"/>
    <w:rsid w:val="002A1352"/>
    <w:rsid w:val="002A14E5"/>
    <w:rsid w:val="002A479E"/>
    <w:rsid w:val="002E45F1"/>
    <w:rsid w:val="002E501C"/>
    <w:rsid w:val="002F4169"/>
    <w:rsid w:val="003205A8"/>
    <w:rsid w:val="00322050"/>
    <w:rsid w:val="0032230A"/>
    <w:rsid w:val="00323AA9"/>
    <w:rsid w:val="00332B5F"/>
    <w:rsid w:val="00344CCA"/>
    <w:rsid w:val="00345756"/>
    <w:rsid w:val="00362D9F"/>
    <w:rsid w:val="0036544A"/>
    <w:rsid w:val="00370659"/>
    <w:rsid w:val="0038342F"/>
    <w:rsid w:val="003B3C94"/>
    <w:rsid w:val="003B5567"/>
    <w:rsid w:val="003B5AE5"/>
    <w:rsid w:val="003C66AB"/>
    <w:rsid w:val="003E5B9D"/>
    <w:rsid w:val="003F5C95"/>
    <w:rsid w:val="00406A3B"/>
    <w:rsid w:val="0040748C"/>
    <w:rsid w:val="00421785"/>
    <w:rsid w:val="004451BF"/>
    <w:rsid w:val="00445762"/>
    <w:rsid w:val="00471E23"/>
    <w:rsid w:val="004C3696"/>
    <w:rsid w:val="00533F0F"/>
    <w:rsid w:val="00542E34"/>
    <w:rsid w:val="0054312D"/>
    <w:rsid w:val="005439F8"/>
    <w:rsid w:val="00560315"/>
    <w:rsid w:val="00571A52"/>
    <w:rsid w:val="005960B0"/>
    <w:rsid w:val="005A3B0F"/>
    <w:rsid w:val="005C0CD0"/>
    <w:rsid w:val="005C443B"/>
    <w:rsid w:val="005D0FB2"/>
    <w:rsid w:val="00605A2E"/>
    <w:rsid w:val="006135C3"/>
    <w:rsid w:val="00617F69"/>
    <w:rsid w:val="00631DDC"/>
    <w:rsid w:val="00634974"/>
    <w:rsid w:val="00641BEF"/>
    <w:rsid w:val="006552BF"/>
    <w:rsid w:val="006C0D47"/>
    <w:rsid w:val="006C4510"/>
    <w:rsid w:val="006E7922"/>
    <w:rsid w:val="00705CA8"/>
    <w:rsid w:val="007166A3"/>
    <w:rsid w:val="00734441"/>
    <w:rsid w:val="0075515C"/>
    <w:rsid w:val="00767BA9"/>
    <w:rsid w:val="0077012C"/>
    <w:rsid w:val="007967DA"/>
    <w:rsid w:val="007A27C1"/>
    <w:rsid w:val="007F3301"/>
    <w:rsid w:val="00803BF2"/>
    <w:rsid w:val="0080766B"/>
    <w:rsid w:val="00813A52"/>
    <w:rsid w:val="0082323C"/>
    <w:rsid w:val="0089573A"/>
    <w:rsid w:val="008A20EB"/>
    <w:rsid w:val="008A6D62"/>
    <w:rsid w:val="008B3AED"/>
    <w:rsid w:val="008B473C"/>
    <w:rsid w:val="008E02B9"/>
    <w:rsid w:val="008F5EFA"/>
    <w:rsid w:val="009212B8"/>
    <w:rsid w:val="00943113"/>
    <w:rsid w:val="009671A3"/>
    <w:rsid w:val="00986F1F"/>
    <w:rsid w:val="00992819"/>
    <w:rsid w:val="00995CF4"/>
    <w:rsid w:val="009A150B"/>
    <w:rsid w:val="009C226F"/>
    <w:rsid w:val="009D05F6"/>
    <w:rsid w:val="009E7A64"/>
    <w:rsid w:val="00A03622"/>
    <w:rsid w:val="00A40DB8"/>
    <w:rsid w:val="00A50296"/>
    <w:rsid w:val="00A52B85"/>
    <w:rsid w:val="00A53935"/>
    <w:rsid w:val="00A67BF5"/>
    <w:rsid w:val="00A80381"/>
    <w:rsid w:val="00A835E2"/>
    <w:rsid w:val="00A939E5"/>
    <w:rsid w:val="00B37E36"/>
    <w:rsid w:val="00B5137F"/>
    <w:rsid w:val="00B60537"/>
    <w:rsid w:val="00B94DB5"/>
    <w:rsid w:val="00BA44FA"/>
    <w:rsid w:val="00BB38E2"/>
    <w:rsid w:val="00BE72CB"/>
    <w:rsid w:val="00C04BD9"/>
    <w:rsid w:val="00C0510C"/>
    <w:rsid w:val="00C237A7"/>
    <w:rsid w:val="00C250AB"/>
    <w:rsid w:val="00C3007F"/>
    <w:rsid w:val="00C31F0D"/>
    <w:rsid w:val="00C7348E"/>
    <w:rsid w:val="00C76EDF"/>
    <w:rsid w:val="00C81D46"/>
    <w:rsid w:val="00CA0385"/>
    <w:rsid w:val="00CA14EF"/>
    <w:rsid w:val="00CC0AA9"/>
    <w:rsid w:val="00CC2242"/>
    <w:rsid w:val="00CD031A"/>
    <w:rsid w:val="00CD55CC"/>
    <w:rsid w:val="00D10F78"/>
    <w:rsid w:val="00D1237F"/>
    <w:rsid w:val="00D51307"/>
    <w:rsid w:val="00D772CB"/>
    <w:rsid w:val="00DC3F6B"/>
    <w:rsid w:val="00DD086F"/>
    <w:rsid w:val="00DD4650"/>
    <w:rsid w:val="00E07794"/>
    <w:rsid w:val="00E25420"/>
    <w:rsid w:val="00E3348C"/>
    <w:rsid w:val="00E33ABA"/>
    <w:rsid w:val="00E34AAF"/>
    <w:rsid w:val="00E41BF7"/>
    <w:rsid w:val="00E45C72"/>
    <w:rsid w:val="00E45DDD"/>
    <w:rsid w:val="00E4638A"/>
    <w:rsid w:val="00E5016F"/>
    <w:rsid w:val="00E64830"/>
    <w:rsid w:val="00E75346"/>
    <w:rsid w:val="00E975BE"/>
    <w:rsid w:val="00EC4A1B"/>
    <w:rsid w:val="00EE3736"/>
    <w:rsid w:val="00EE402A"/>
    <w:rsid w:val="00F21088"/>
    <w:rsid w:val="00F22AC1"/>
    <w:rsid w:val="00F23160"/>
    <w:rsid w:val="00F47EC8"/>
    <w:rsid w:val="00F60D1E"/>
    <w:rsid w:val="00F64BEB"/>
    <w:rsid w:val="00F72115"/>
    <w:rsid w:val="00F743A0"/>
    <w:rsid w:val="00F86B42"/>
    <w:rsid w:val="00F906D4"/>
    <w:rsid w:val="00FB187F"/>
    <w:rsid w:val="00FC0099"/>
    <w:rsid w:val="00FC1CB0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A9FAE"/>
  <w15:docId w15:val="{9D7551F9-D738-44A9-B625-44E55C5E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05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37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05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51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10C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3B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59"/>
    <w:qFormat/>
    <w:rsid w:val="00CD55CC"/>
    <w:pPr>
      <w:spacing w:after="0" w:line="240" w:lineRule="auto"/>
    </w:pPr>
    <w:rPr>
      <w:rFonts w:ascii="Cambria" w:eastAsia="Times New Roman" w:hAnsi="Cambria" w:cs="Vrind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12" baseType="variant">
      <vt:variant>
        <vt:i4>4587538</vt:i4>
      </vt:variant>
      <vt:variant>
        <vt:i4>3</vt:i4>
      </vt:variant>
      <vt:variant>
        <vt:i4>0</vt:i4>
      </vt:variant>
      <vt:variant>
        <vt:i4>5</vt:i4>
      </vt:variant>
      <vt:variant>
        <vt:lpwstr>http://www.nedfi.com/</vt:lpwstr>
      </vt:variant>
      <vt:variant>
        <vt:lpwstr/>
      </vt:variant>
      <vt:variant>
        <vt:i4>589886</vt:i4>
      </vt:variant>
      <vt:variant>
        <vt:i4>0</vt:i4>
      </vt:variant>
      <vt:variant>
        <vt:i4>0</vt:i4>
      </vt:variant>
      <vt:variant>
        <vt:i4>5</vt:i4>
      </vt:variant>
      <vt:variant>
        <vt:lpwstr>mailto:it@nedfi.com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Neelim Sahariah</cp:lastModifiedBy>
  <cp:revision>89</cp:revision>
  <cp:lastPrinted>2021-01-06T08:09:00Z</cp:lastPrinted>
  <dcterms:created xsi:type="dcterms:W3CDTF">2024-10-15T07:22:00Z</dcterms:created>
  <dcterms:modified xsi:type="dcterms:W3CDTF">2024-10-26T13:16:00Z</dcterms:modified>
</cp:coreProperties>
</file>